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MARIJAMPOLĖS VAIKŲ LOPŠELIO-DARŽELIO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SKYRIAUS „ŽELMENĖLIAI“ 2026 M.  BALANDŽIO  MĖNESIO VEIKLOS PLANAS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3210"/>
        <w:gridCol w:w="2955"/>
        <w:gridCol w:w="2160"/>
        <w:gridCol w:w="2280"/>
        <w:gridCol w:w="1755"/>
        <w:tblGridChange w:id="0">
          <w:tblGrid>
            <w:gridCol w:w="1620"/>
            <w:gridCol w:w="3210"/>
            <w:gridCol w:w="2955"/>
            <w:gridCol w:w="2160"/>
            <w:gridCol w:w="228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Mėnesio diena, valanda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Veiklos turinys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Atsakingas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Dalyviai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46.2992125984249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Pastabos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1, 8, 15, 22, 29 d.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14.30 val.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Informacijos sklaida pedagogams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Rasa Papartienė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Pedagogai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„Želmenėliai“ salė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2-15 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STEAM kūrybinių darbų paroda „Kaimo sodyboje“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PU mokytojos: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Jolita Plytninkienė,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Lina Bendaravičienė, Nida Kmieliauskienė, Audronė Leimonienė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Marijampolės sav. įstaigos, teikiančios ikimokyklinį ir priešmokyklinį ugdymą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Marijampolės Petro Kriaučiūno viešosios bibliotekos Draugystės padalinys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Edukacija “Margučio magija”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IU mokytojos: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Daiva Rutkauskienė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Vilma Zubavičienė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 IUG ugdytiniai,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Marijampolės Kraštotyros muziejus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STEAM veikla „Stebuklingas kiaušinis“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patalpose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Ilgalaikis projektas “Kaimas”. Svečiuose “Velykų bobutė”.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IU mokytojos:     Ilona Stasiukynienė, Dalia Šultonienė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IUG ugdytiniai, mokytojos, mama.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IUG patalpose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7-30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 su tėvais.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ugdytinių tėvai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left="141.7322834645671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patalpose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7-30 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Ekskursija į skyriaus “Želmenėliai” virtuvę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IU mokytojos:     Ilona Stasiukynienė,  Dalia Šultonienė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IUG ugdytiniai, mokytojos, virtuvės darbuotojos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„Želmenėliai“ skyriaus virtuvė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Išvyka į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STEAM kūrybinių darbų parodą „Kaimo sodyboje“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IUG mokytoja Ramunė Vaiginienė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Marijampolės Petro Kriaučiūno viešosios bibliotekos Draugystės padalinys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 d. 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16.45 val.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Tėvų susirinkimas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PU mokytojos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Jurgita Juškevičienė, 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Lina Bendaravičienė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PUG ugdytinių tėvai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„Želmenėliai“ salė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13-30 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IUG mokytojos 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Ilona Stasiukynienė, Dalia Šultonienė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IUG ugdytinių tėvai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IUG patalpose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STEAM veikla “Lietaus lašelių kelionė”.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IUG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IUG patalpose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16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į dramos teatrą, lėlių spektaklį “Bjaurusis ančiukas”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10, 11 PUG A.Leimonienė, N.Kmieliauskienė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10, 11 PUG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Marijampolės dramos teatras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20 - 24 d.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Skyriaus VGK posėdžiai dėl pakartotinio ugdymosi poreikių vertinimo su ugdytinių tėvais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VGK pirmininkė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IUG,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 IUG,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PUG,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Logopedo kabinete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.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23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Išvyka į Sasnavos Zuikių 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muziejų”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PU mokytojos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Nida Kmieliauskienė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Jolita Plytninkienė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Sasnavos kaimas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.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derinama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Sveikuoliško maisto gaminimas.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PUG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Tito mama,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PUG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grupė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.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derinama (17 arba 24 d.)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Profesinio orientavimo veikla „Apie mediciną“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PUG 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Jorio Š. mama ir močiutė, 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PUG ugdytiniai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grupė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.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21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VGK posėdžiai su mokinio padėjėjomis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VGK pirmininkė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mokinio padėjėjos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Logopedo kabinete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derinama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 į “Alpakų ūkį”. Tėvų susirinkimas lauko erdvėje.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 IUG mokytoja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Elina Baranauskienė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 IUG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ugdytinių tėvai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Kazlų Rūdos miškas “Alpakų ūkis”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derinama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 su tėvais. Svečiuose Ugniaus senelis papasakos apie bitininko darbą.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 IUG mokytoja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Elina Baranauskienė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 IUG 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 IUG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patalpose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27-30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PUG 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PUG ugdytinių tėvai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Specialistų kabinetai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27-30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PUG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PUG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ugdytinių tėvai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Logopedo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kabinete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27-30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Dvišaliai pokalbiai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 IU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 IUG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ugdytinių tėvai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Specialistų kabinetai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į  Marijampolės priešgaisrinės apsaugos tarnybą.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 IUG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Marijampolės priešgaisrinės apsaugos tarnyba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22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į Marijampolės poezijos parką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IUG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Marijampolės poezijos parkas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13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į šokių studiją “Šok su Sidona”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PUG mokytoja A.Leimonienė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PUG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Marijampolė, Lietuvininkų gatvė.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29 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į Marijampolės savivaldybę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PUG mokytoja A.Leimonienė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PUG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Marijampolės savivaldybė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derinama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į Veterinarijos kliniką.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Marijampolė Žemaitės gatvė.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6.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derinama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 su tėvais, svečiuose Vėjo senelis papasakos apie bitininko darbą.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patalpose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30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Tėvų susirinkimas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ugdytinių tėvai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Lauko erdvėse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PASTABA Atsiradus mėnesio plano pasikeitimui  pridedamas „Mėnesio plano papildymas“.</w:t>
      </w:r>
    </w:p>
    <w:p w:rsidR="00000000" w:rsidDel="00000000" w:rsidP="00000000" w:rsidRDefault="00000000" w:rsidRPr="00000000" w14:paraId="000000D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  <w:t xml:space="preserve">Parengė: Skyriaus vedėja Rasa Papartienė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